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02A3" w14:textId="77777777" w:rsidR="00AB77E8" w:rsidRPr="00E070CC" w:rsidRDefault="00AB77E8" w:rsidP="00AB77E8">
      <w:pPr>
        <w:widowControl/>
        <w:jc w:val="left"/>
        <w:rPr>
          <w:rFonts w:asciiTheme="minorEastAsia" w:hAnsiTheme="minorEastAsia" w:cs="Times New Roman"/>
          <w:sz w:val="22"/>
          <w:bdr w:val="single" w:sz="4" w:space="0" w:color="auto"/>
        </w:rPr>
      </w:pPr>
    </w:p>
    <w:p w14:paraId="0B822FB5" w14:textId="05E3AD68" w:rsidR="00467DED" w:rsidRPr="00E070CC" w:rsidRDefault="00E070CC" w:rsidP="0042374B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E070CC">
        <w:rPr>
          <w:rFonts w:asciiTheme="minorEastAsia" w:eastAsiaTheme="minorEastAsia" w:hAnsiTheme="minorEastAsia" w:hint="eastAsia"/>
        </w:rPr>
        <w:t>【お知らせ】</w:t>
      </w:r>
      <w:r w:rsidR="009C1CE8" w:rsidRPr="009C1CE8">
        <w:rPr>
          <w:rFonts w:asciiTheme="minorEastAsia" w:eastAsiaTheme="minorEastAsia" w:hAnsiTheme="minorEastAsia" w:hint="eastAsia"/>
        </w:rPr>
        <w:t>令和7年春の勲章・褒章受章者</w:t>
      </w:r>
      <w:r w:rsidR="00372D92" w:rsidRPr="00E070CC">
        <w:rPr>
          <w:rFonts w:asciiTheme="minorEastAsia" w:eastAsiaTheme="minorEastAsia" w:hAnsiTheme="minorEastAsia" w:hint="eastAsia"/>
        </w:rPr>
        <w:t>（</w:t>
      </w:r>
      <w:r w:rsidR="00083CBB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Vol.5</w:t>
      </w:r>
      <w:r w:rsidR="005E3A12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8</w:t>
      </w:r>
      <w:r w:rsidR="009C1CE8">
        <w:rPr>
          <w:rFonts w:asciiTheme="minorEastAsia" w:eastAsiaTheme="minorEastAsia" w:hAnsiTheme="minorEastAsia" w:cs="ＭＳ明朝" w:hint="eastAsia"/>
          <w:kern w:val="0"/>
          <w:szCs w:val="21"/>
        </w:rPr>
        <w:t>6</w:t>
      </w:r>
      <w:r w:rsidR="00936DF2" w:rsidRPr="00E070C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E070C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053E3E3F" w14:textId="77777777" w:rsidR="0042374B" w:rsidRPr="00677D66" w:rsidRDefault="0042374B" w:rsidP="006B599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4B7B2CA4" w14:textId="77777777" w:rsidR="009C1CE8" w:rsidRDefault="009C1CE8" w:rsidP="00C43C98">
      <w:pPr>
        <w:pStyle w:val="a9"/>
        <w:rPr>
          <w:rFonts w:asciiTheme="minorEastAsia" w:eastAsiaTheme="minorEastAsia" w:hAnsiTheme="minorEastAsia"/>
        </w:rPr>
      </w:pPr>
    </w:p>
    <w:p w14:paraId="4F5150CB" w14:textId="77777777" w:rsidR="009C1CE8" w:rsidRPr="009C1CE8" w:rsidRDefault="009C1CE8" w:rsidP="009C1CE8">
      <w:pPr>
        <w:pStyle w:val="a9"/>
        <w:rPr>
          <w:rFonts w:ascii="ＭＳ 明朝" w:eastAsia="ＭＳ 明朝" w:hAnsi="ＭＳ 明朝"/>
        </w:rPr>
      </w:pPr>
      <w:r w:rsidRPr="009C1CE8">
        <w:rPr>
          <w:rFonts w:ascii="ＭＳ 明朝" w:eastAsia="ＭＳ 明朝" w:hAnsi="ＭＳ 明朝" w:hint="eastAsia"/>
        </w:rPr>
        <w:t>国土交通省は4月29日(火)に令和7年春の勲章受章者293名の発表を行いました（発令は4月29日付）。</w:t>
      </w:r>
    </w:p>
    <w:p w14:paraId="7D955A01" w14:textId="495BB664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また、4月28日(月)に令和7年春の褒章受章者（藍綬2名、黄綬73名、緑樹2名・８団体）</w:t>
      </w:r>
      <w:r>
        <w:rPr>
          <w:rFonts w:ascii="ＭＳ 明朝" w:eastAsia="ＭＳ 明朝" w:hAnsi="ＭＳ 明朝" w:hint="eastAsia"/>
        </w:rPr>
        <w:t>の</w:t>
      </w:r>
      <w:r w:rsidRPr="009C1CE8">
        <w:rPr>
          <w:rFonts w:ascii="ＭＳ 明朝" w:eastAsia="ＭＳ 明朝" w:hAnsi="ＭＳ 明朝" w:hint="eastAsia"/>
        </w:rPr>
        <w:t>発表を行いました（発令は4月29日付）。</w:t>
      </w:r>
    </w:p>
    <w:p w14:paraId="65AAC588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</w:p>
    <w:p w14:paraId="6368E545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経済産業省は4月29日(火)に令和7年春の勲章受章者190名の発表を行いました（発令は4月29日付）。</w:t>
      </w:r>
    </w:p>
    <w:p w14:paraId="4A30735D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</w:p>
    <w:p w14:paraId="3FC694D2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なお、日本倉庫協会の関係からは下記の名簿に記載の3名の方々が受章されました。受章された皆さまには、</w:t>
      </w:r>
    </w:p>
    <w:p w14:paraId="4048148E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永年にわたるご功績に敬意を表しますとともに、心よりお祝いを申し上げます（受章者名簿は以下のとおり）。</w:t>
      </w:r>
    </w:p>
    <w:p w14:paraId="28496461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</w:p>
    <w:p w14:paraId="229C9A15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令和７年春の勲章・褒章受章者名簿（敬称略）</w:t>
      </w:r>
    </w:p>
    <w:p w14:paraId="6CCFDDFC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〔倉庫業関係の功労・功績による受章者〕</w:t>
      </w:r>
    </w:p>
    <w:p w14:paraId="7D83FBE3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勲章</w:t>
      </w:r>
    </w:p>
    <w:p w14:paraId="4B6330AB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該当者なし</w:t>
      </w:r>
    </w:p>
    <w:p w14:paraId="374EFE0B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</w:p>
    <w:p w14:paraId="6C74B161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褒章</w:t>
      </w:r>
    </w:p>
    <w:p w14:paraId="53C5B7B8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 xml:space="preserve">【業務精励(倉庫業)】　</w:t>
      </w:r>
    </w:p>
    <w:p w14:paraId="6325F3D2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黄綬褒章　増田幸德（一宮運輸㈱社長執行役員）</w:t>
      </w:r>
    </w:p>
    <w:p w14:paraId="4207A14C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愛媛県倉庫協会会員</w:t>
      </w:r>
    </w:p>
    <w:p w14:paraId="39C3AA90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</w:p>
    <w:p w14:paraId="22733ADE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〔倉庫業以外の功労・功績による受章者〕</w:t>
      </w:r>
    </w:p>
    <w:p w14:paraId="39A62759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勲章</w:t>
      </w:r>
    </w:p>
    <w:p w14:paraId="36404CDC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経済産業省中小企業庁</w:t>
      </w:r>
    </w:p>
    <w:p w14:paraId="5BD1715B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【中小企業振興功労】</w:t>
      </w:r>
    </w:p>
    <w:p w14:paraId="0CF69D4F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旭日双光章　　箱守和之（京葉流通倉庫㈱代表取締役社長）</w:t>
      </w:r>
    </w:p>
    <w:p w14:paraId="6BFD8CBB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lastRenderedPageBreak/>
        <w:t>元日本倉庫協会常任理事</w:t>
      </w:r>
    </w:p>
    <w:p w14:paraId="790CC223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前埼玉県倉庫協会会長</w:t>
      </w:r>
    </w:p>
    <w:p w14:paraId="7980C19B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</w:p>
    <w:p w14:paraId="5B90521D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褒章</w:t>
      </w:r>
    </w:p>
    <w:p w14:paraId="4AAB17A6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【業務精励(自動車運送業)】</w:t>
      </w:r>
    </w:p>
    <w:p w14:paraId="20B71179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黄綬褒章　藤木德昭（㈱藤木運送会長）</w:t>
      </w:r>
    </w:p>
    <w:p w14:paraId="2A262474" w14:textId="77777777" w:rsidR="009C1CE8" w:rsidRPr="009C1CE8" w:rsidRDefault="009C1CE8" w:rsidP="009C1CE8">
      <w:pPr>
        <w:pStyle w:val="a9"/>
        <w:rPr>
          <w:rFonts w:ascii="ＭＳ 明朝" w:eastAsia="ＭＳ 明朝" w:hAnsi="ＭＳ 明朝" w:hint="eastAsia"/>
        </w:rPr>
      </w:pPr>
      <w:r w:rsidRPr="009C1CE8">
        <w:rPr>
          <w:rFonts w:ascii="ＭＳ 明朝" w:eastAsia="ＭＳ 明朝" w:hAnsi="ＭＳ 明朝" w:hint="eastAsia"/>
        </w:rPr>
        <w:t>熊本県倉庫協会会員</w:t>
      </w:r>
    </w:p>
    <w:p w14:paraId="0C34C9A2" w14:textId="77777777" w:rsidR="009C1CE8" w:rsidRPr="009C1CE8" w:rsidRDefault="009C1CE8" w:rsidP="00C43C98">
      <w:pPr>
        <w:pStyle w:val="a9"/>
        <w:rPr>
          <w:rFonts w:ascii="ＭＳ 明朝" w:eastAsia="ＭＳ 明朝" w:hAnsi="ＭＳ 明朝" w:hint="eastAsia"/>
        </w:rPr>
      </w:pPr>
    </w:p>
    <w:sectPr w:rsidR="009C1CE8" w:rsidRPr="009C1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280ED" w14:textId="77777777" w:rsidR="00E62150" w:rsidRDefault="00E62150" w:rsidP="00C46FC8">
      <w:r>
        <w:separator/>
      </w:r>
    </w:p>
  </w:endnote>
  <w:endnote w:type="continuationSeparator" w:id="0">
    <w:p w14:paraId="1F833F62" w14:textId="77777777" w:rsidR="00E62150" w:rsidRDefault="00E62150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5621E" w14:textId="77777777" w:rsidR="00E62150" w:rsidRDefault="00E62150" w:rsidP="00C46FC8">
      <w:r>
        <w:separator/>
      </w:r>
    </w:p>
  </w:footnote>
  <w:footnote w:type="continuationSeparator" w:id="0">
    <w:p w14:paraId="60DA7A28" w14:textId="77777777" w:rsidR="00E62150" w:rsidRDefault="00E62150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4085"/>
    <w:rsid w:val="00055C39"/>
    <w:rsid w:val="00056720"/>
    <w:rsid w:val="0006433D"/>
    <w:rsid w:val="00064695"/>
    <w:rsid w:val="00065398"/>
    <w:rsid w:val="000664EC"/>
    <w:rsid w:val="000837E3"/>
    <w:rsid w:val="00083C40"/>
    <w:rsid w:val="00083CBB"/>
    <w:rsid w:val="00084740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E0A18"/>
    <w:rsid w:val="000E3D82"/>
    <w:rsid w:val="000E4D30"/>
    <w:rsid w:val="000E75B0"/>
    <w:rsid w:val="000F4959"/>
    <w:rsid w:val="000F6276"/>
    <w:rsid w:val="001078BE"/>
    <w:rsid w:val="001105FA"/>
    <w:rsid w:val="00116586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226FCD"/>
    <w:rsid w:val="00232155"/>
    <w:rsid w:val="00232FD6"/>
    <w:rsid w:val="00244381"/>
    <w:rsid w:val="00246B95"/>
    <w:rsid w:val="00251D4C"/>
    <w:rsid w:val="00252295"/>
    <w:rsid w:val="00254C4D"/>
    <w:rsid w:val="0026565A"/>
    <w:rsid w:val="00277478"/>
    <w:rsid w:val="002A27F0"/>
    <w:rsid w:val="002B59A8"/>
    <w:rsid w:val="002B7E93"/>
    <w:rsid w:val="002D539C"/>
    <w:rsid w:val="002F4067"/>
    <w:rsid w:val="002F5536"/>
    <w:rsid w:val="0030174A"/>
    <w:rsid w:val="00303398"/>
    <w:rsid w:val="0031129C"/>
    <w:rsid w:val="00321600"/>
    <w:rsid w:val="003243D6"/>
    <w:rsid w:val="00343CF9"/>
    <w:rsid w:val="00345A39"/>
    <w:rsid w:val="00345AE0"/>
    <w:rsid w:val="00345F53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B0FF7"/>
    <w:rsid w:val="003B7496"/>
    <w:rsid w:val="003C27B2"/>
    <w:rsid w:val="003C47EA"/>
    <w:rsid w:val="003D4476"/>
    <w:rsid w:val="003E3D9B"/>
    <w:rsid w:val="003F0BC8"/>
    <w:rsid w:val="00412FCA"/>
    <w:rsid w:val="004132E7"/>
    <w:rsid w:val="0042374B"/>
    <w:rsid w:val="004301F5"/>
    <w:rsid w:val="004338BA"/>
    <w:rsid w:val="0043468D"/>
    <w:rsid w:val="00436B89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E0A05"/>
    <w:rsid w:val="00522B62"/>
    <w:rsid w:val="005239F7"/>
    <w:rsid w:val="00555207"/>
    <w:rsid w:val="00562859"/>
    <w:rsid w:val="00563055"/>
    <w:rsid w:val="00571BEE"/>
    <w:rsid w:val="00575116"/>
    <w:rsid w:val="00593BD2"/>
    <w:rsid w:val="00593D36"/>
    <w:rsid w:val="00595EAD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6042B6"/>
    <w:rsid w:val="00606CAD"/>
    <w:rsid w:val="00610A1C"/>
    <w:rsid w:val="00614EF5"/>
    <w:rsid w:val="00617D87"/>
    <w:rsid w:val="00621502"/>
    <w:rsid w:val="006310FC"/>
    <w:rsid w:val="0063322F"/>
    <w:rsid w:val="00635B8A"/>
    <w:rsid w:val="006368C4"/>
    <w:rsid w:val="00640209"/>
    <w:rsid w:val="0064620B"/>
    <w:rsid w:val="00651FFB"/>
    <w:rsid w:val="0066053F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797D"/>
    <w:rsid w:val="00714B5C"/>
    <w:rsid w:val="0073050C"/>
    <w:rsid w:val="007524F4"/>
    <w:rsid w:val="007533F2"/>
    <w:rsid w:val="0076749F"/>
    <w:rsid w:val="00776D05"/>
    <w:rsid w:val="00780D3F"/>
    <w:rsid w:val="007874DF"/>
    <w:rsid w:val="007A6823"/>
    <w:rsid w:val="007B0840"/>
    <w:rsid w:val="007C0337"/>
    <w:rsid w:val="007C1ED0"/>
    <w:rsid w:val="007D01F1"/>
    <w:rsid w:val="007D3FEC"/>
    <w:rsid w:val="007E606B"/>
    <w:rsid w:val="007E7510"/>
    <w:rsid w:val="0080718F"/>
    <w:rsid w:val="00812A9D"/>
    <w:rsid w:val="0082022E"/>
    <w:rsid w:val="00820260"/>
    <w:rsid w:val="00832461"/>
    <w:rsid w:val="00846C77"/>
    <w:rsid w:val="00851B69"/>
    <w:rsid w:val="00861410"/>
    <w:rsid w:val="008654F0"/>
    <w:rsid w:val="0087358D"/>
    <w:rsid w:val="00895675"/>
    <w:rsid w:val="008C4041"/>
    <w:rsid w:val="008C582A"/>
    <w:rsid w:val="008D4D9B"/>
    <w:rsid w:val="008E0338"/>
    <w:rsid w:val="008F6528"/>
    <w:rsid w:val="00900566"/>
    <w:rsid w:val="00924C93"/>
    <w:rsid w:val="0093595A"/>
    <w:rsid w:val="00936DF2"/>
    <w:rsid w:val="00967958"/>
    <w:rsid w:val="00976E34"/>
    <w:rsid w:val="0099076C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40535"/>
    <w:rsid w:val="00A55866"/>
    <w:rsid w:val="00A56662"/>
    <w:rsid w:val="00A56B14"/>
    <w:rsid w:val="00A70C61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2604"/>
    <w:rsid w:val="00B82816"/>
    <w:rsid w:val="00B91C16"/>
    <w:rsid w:val="00BB315C"/>
    <w:rsid w:val="00BC0F00"/>
    <w:rsid w:val="00BC643C"/>
    <w:rsid w:val="00BD3CEB"/>
    <w:rsid w:val="00BF2687"/>
    <w:rsid w:val="00C05CCA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2D48"/>
    <w:rsid w:val="00CD58D7"/>
    <w:rsid w:val="00CD75CB"/>
    <w:rsid w:val="00CE1238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8DB"/>
    <w:rsid w:val="00D40BD6"/>
    <w:rsid w:val="00D41B71"/>
    <w:rsid w:val="00D5771B"/>
    <w:rsid w:val="00D601A9"/>
    <w:rsid w:val="00D63EE1"/>
    <w:rsid w:val="00D8432A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A18"/>
    <w:rsid w:val="00DE3362"/>
    <w:rsid w:val="00DE6440"/>
    <w:rsid w:val="00DF266B"/>
    <w:rsid w:val="00E028F0"/>
    <w:rsid w:val="00E05D5E"/>
    <w:rsid w:val="00E070CC"/>
    <w:rsid w:val="00E276E4"/>
    <w:rsid w:val="00E62150"/>
    <w:rsid w:val="00E76F5F"/>
    <w:rsid w:val="00E93A5A"/>
    <w:rsid w:val="00E96EF2"/>
    <w:rsid w:val="00EA25F1"/>
    <w:rsid w:val="00EA7ADA"/>
    <w:rsid w:val="00EB5773"/>
    <w:rsid w:val="00EC7C79"/>
    <w:rsid w:val="00ED1EFA"/>
    <w:rsid w:val="00EE38AF"/>
    <w:rsid w:val="00EE75E5"/>
    <w:rsid w:val="00EF079E"/>
    <w:rsid w:val="00EF5455"/>
    <w:rsid w:val="00F05D43"/>
    <w:rsid w:val="00F0604F"/>
    <w:rsid w:val="00F06661"/>
    <w:rsid w:val="00F06C8D"/>
    <w:rsid w:val="00F16CA6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7E0F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54</cp:revision>
  <cp:lastPrinted>2022-03-23T08:10:00Z</cp:lastPrinted>
  <dcterms:created xsi:type="dcterms:W3CDTF">2024-12-11T04:39:00Z</dcterms:created>
  <dcterms:modified xsi:type="dcterms:W3CDTF">2025-05-02T08:20:00Z</dcterms:modified>
</cp:coreProperties>
</file>